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A1B1C" w:rsidRPr="00E03B62" w:rsidTr="002A1B1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A1B1C" w:rsidRPr="00E03B62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 w:rsidRPr="00E03B6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A1B1C" w:rsidRPr="00E03B62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A1B1C" w:rsidRPr="00E03B62" w:rsidRDefault="002A1B1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3B6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A1B1C" w:rsidRDefault="002A1B1C" w:rsidP="002A1B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527CE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E56D8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527CE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E56D8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B1C" w:rsidRPr="00E03B62" w:rsidRDefault="00E56D8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3B62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2A1B1C" w:rsidRPr="00E03B6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27CE2" w:rsidRPr="00E03B62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A1B1C" w:rsidRPr="00E03B62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2A1B1C" w:rsidRPr="00E03B62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3B62"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A1B1C" w:rsidRPr="00E03B62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3B62"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A1B1C" w:rsidRPr="00E03B62" w:rsidRDefault="002A1B1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B62"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A1B1C" w:rsidRPr="00E03B62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 w:rsidRPr="00E03B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A1B1C" w:rsidRDefault="002A1B1C" w:rsidP="002A1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1C" w:rsidRPr="00E03B62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A1B1C" w:rsidRPr="00E03B62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EA3D99" w:rsidRPr="00E03B62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  <w:r w:rsidRPr="00E03B62">
        <w:rPr>
          <w:sz w:val="21"/>
          <w:szCs w:val="21"/>
        </w:rPr>
        <w:br/>
      </w:r>
    </w:p>
    <w:p w:rsidR="00EA3D99" w:rsidRPr="00E03B62" w:rsidRDefault="00EA3D99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:rsidR="00EA3D99" w:rsidRPr="00E03B62" w:rsidRDefault="00EA3D99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:rsidR="00DC3ECD" w:rsidRPr="00E03B62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  <w:r w:rsidRPr="00E03B62">
        <w:rPr>
          <w:rStyle w:val="Pogrubienie"/>
          <w:sz w:val="22"/>
          <w:szCs w:val="22"/>
        </w:rPr>
        <w:t>EWANGELIA</w:t>
      </w:r>
    </w:p>
    <w:p w:rsidR="00E56D81" w:rsidRPr="00E03B62" w:rsidRDefault="00E56D81" w:rsidP="00E56D81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  <w:proofErr w:type="spellStart"/>
      <w:r w:rsidRPr="00E03B62">
        <w:rPr>
          <w:sz w:val="21"/>
          <w:szCs w:val="21"/>
        </w:rPr>
        <w:t>Łk</w:t>
      </w:r>
      <w:proofErr w:type="spellEnd"/>
      <w:r w:rsidRPr="00E03B62">
        <w:rPr>
          <w:sz w:val="21"/>
          <w:szCs w:val="21"/>
        </w:rPr>
        <w:t xml:space="preserve"> 19, 1-10</w:t>
      </w:r>
    </w:p>
    <w:p w:rsidR="00E56D81" w:rsidRPr="00E03B62" w:rsidRDefault="00E56D81" w:rsidP="00E56D81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E03B62">
        <w:rPr>
          <w:rStyle w:val="Uwydatnienie"/>
          <w:sz w:val="21"/>
          <w:szCs w:val="21"/>
        </w:rPr>
        <w:t>Syn Człowieczy przyszedł szukać i zbawić to, co zginęło</w:t>
      </w:r>
    </w:p>
    <w:p w:rsidR="00E56D81" w:rsidRPr="00E03B62" w:rsidRDefault="00E56D81" w:rsidP="00E56D81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E03B62">
        <w:rPr>
          <w:sz w:val="21"/>
          <w:szCs w:val="21"/>
        </w:rPr>
        <w:t>Słowa Ewangelii według Świętego Łukasza</w:t>
      </w:r>
    </w:p>
    <w:p w:rsidR="00E56D81" w:rsidRPr="00E03B62" w:rsidRDefault="00E56D81" w:rsidP="00E56D81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E03B62">
        <w:rPr>
          <w:sz w:val="21"/>
          <w:szCs w:val="21"/>
        </w:rPr>
        <w:t>Jezus wszedł do Jerycha i przechodził przez miasto. A  pewien człowiek, imieniem Zacheusz, który był zwierzchnikiem celników i  był bardzo bogaty, chciał koniecznie zobaczyć Jezusa, któż to jest, ale sam nie mógł z powodu tłumu, gdyż był niskiego wzrostu. Pobiegł więc naprzód i wspiął się na sykomorę, aby móc Go ujrzeć, tamtędy bowiem miał przechodzić.</w:t>
      </w:r>
    </w:p>
    <w:p w:rsidR="00E56D81" w:rsidRPr="00E03B62" w:rsidRDefault="00E56D81" w:rsidP="00E56D81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E03B62">
        <w:rPr>
          <w:sz w:val="21"/>
          <w:szCs w:val="21"/>
        </w:rPr>
        <w:t>Gdy Jezus przyszedł na to miejsce, spojrzał w górę i  rzekł do niego: «Zacheuszu, zejdź prędko, albowiem dziś muszę się zatrzymać w twoim domu». Zszedł więc z pośpiechem i przyjął Go  rozradowany. A wszyscy, widząc to, szemrali: «Do grzesznika poszedł w  gościnę».</w:t>
      </w:r>
    </w:p>
    <w:p w:rsidR="00E56D81" w:rsidRPr="00E03B62" w:rsidRDefault="00E56D81" w:rsidP="00E56D81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E03B62">
        <w:rPr>
          <w:sz w:val="21"/>
          <w:szCs w:val="21"/>
        </w:rPr>
        <w:t>Lecz Zacheusz stanął i rzekł do Pana: «Panie, oto połowę mego majątku daję ubogim, a jeśli kogoś w czymś skrzywdziłem, zwracam poczwórnie».</w:t>
      </w:r>
    </w:p>
    <w:p w:rsidR="00E56D81" w:rsidRPr="00E03B62" w:rsidRDefault="00E56D81" w:rsidP="00E56D81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E03B62">
        <w:rPr>
          <w:sz w:val="21"/>
          <w:szCs w:val="21"/>
        </w:rPr>
        <w:t>Na to Jezus rzekł do niego: «Dziś zbawienie stało się udziałem tego domu, gdyż i on jest synem Abrahama. Albowiem Syn Człowieczy przyszedł odszukać i zbawić to, co zginęło».</w:t>
      </w:r>
    </w:p>
    <w:p w:rsidR="00E56D81" w:rsidRPr="00E03B62" w:rsidRDefault="00E56D81" w:rsidP="00E56D81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E03B62">
        <w:rPr>
          <w:sz w:val="21"/>
          <w:szCs w:val="21"/>
        </w:rPr>
        <w:t>Oto słowo Pańskie.</w:t>
      </w:r>
    </w:p>
    <w:p w:rsidR="007B4EB1" w:rsidRPr="00E03B62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0B613D" w:rsidRPr="00E03B62" w:rsidRDefault="000B613D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527CE2" w:rsidRPr="00E03B6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527CE2" w:rsidRPr="00E03B6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527CE2" w:rsidRPr="00E03B6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2B09CD" w:rsidRPr="00E03B62" w:rsidRDefault="002B09CD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2A1B1C" w:rsidRPr="00E03B62" w:rsidTr="002A1B1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PONIEDZIAŁEK –</w:t>
            </w:r>
            <w:r w:rsidR="007B4EB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31</w:t>
            </w:r>
            <w:r w:rsidR="00527CE2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października </w:t>
            </w:r>
          </w:p>
        </w:tc>
      </w:tr>
      <w:tr w:rsidR="002A1B1C" w:rsidRPr="00E03B62" w:rsidTr="002A1B1C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609" w:rsidRPr="00E03B62" w:rsidRDefault="002A1B1C" w:rsidP="00E56D8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7B4EB1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Jana, Mariannę i Mieczysława </w:t>
            </w:r>
            <w:proofErr w:type="spellStart"/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Pietruczuka</w:t>
            </w:r>
            <w:proofErr w:type="spellEnd"/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– of. rodzina.  </w:t>
            </w:r>
          </w:p>
        </w:tc>
      </w:tr>
      <w:tr w:rsidR="002A1B1C" w:rsidRPr="00E03B62" w:rsidTr="002A1B1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 +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Czesławę Rogalską, Eugeniusza i Wiesława – of. rodzina</w:t>
            </w:r>
            <w:r w:rsidR="00527CE2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7B4EB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+Sacharuków, Góreckich, Orzechowskich, Mogielnickich, </w:t>
            </w:r>
            <w:proofErr w:type="spellStart"/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Sidoruków</w:t>
            </w:r>
            <w:proofErr w:type="spellEnd"/>
            <w:r w:rsidR="00EA3D99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E03B62" w:rsidTr="002A1B1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WTOREK – 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01 listopada WSZYSTKICH ŚWIETYCH</w:t>
            </w:r>
          </w:p>
        </w:tc>
      </w:tr>
      <w:tr w:rsidR="002A1B1C" w:rsidRPr="00E03B62" w:rsidTr="002A1B1C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E56D8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351276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Stanisława </w:t>
            </w:r>
            <w:proofErr w:type="spellStart"/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Weremiuka</w:t>
            </w:r>
            <w:proofErr w:type="spellEnd"/>
            <w:r w:rsidR="00527CE2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E56D81" w:rsidRPr="00E03B62" w:rsidRDefault="00E56D8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2.+Mariannę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– ROZPOCZĘCIE GREGORIANKI. </w:t>
            </w:r>
          </w:p>
        </w:tc>
      </w:tr>
      <w:tr w:rsidR="002A1B1C" w:rsidRPr="00E03B62" w:rsidTr="002A1B1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Za parafian. 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  </w:t>
            </w:r>
          </w:p>
        </w:tc>
      </w:tr>
      <w:tr w:rsidR="002A1B1C" w:rsidRPr="00E03B62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ŚRODA – 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02 listopada 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>WSPOMNIENIE WSZYSTKICH WIERNYCH ZMARŁYCH</w:t>
            </w:r>
          </w:p>
        </w:tc>
      </w:tr>
      <w:tr w:rsidR="002A1B1C" w:rsidRPr="00E03B62" w:rsidTr="00331351">
        <w:trPr>
          <w:trHeight w:val="93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33135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351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64735B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>Henryka Tarasiuka – of. żona</w:t>
            </w:r>
            <w:r w:rsidR="0064735B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331351" w:rsidRPr="00E03B62" w:rsidRDefault="0033135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2. +Mariannę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  <w:p w:rsidR="00331351" w:rsidRPr="00E03B62" w:rsidRDefault="0033135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3.+Mariana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Pykacza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(30dz.)</w:t>
            </w:r>
          </w:p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331351" w:rsidRPr="00E03B62" w:rsidTr="00331351">
        <w:trPr>
          <w:trHeight w:val="29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351" w:rsidRPr="00E03B62" w:rsidRDefault="00331351" w:rsidP="0033135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10.00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351" w:rsidRPr="00E03B62" w:rsidRDefault="00331351" w:rsidP="0033135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Wypominkowa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  </w:t>
            </w:r>
          </w:p>
        </w:tc>
      </w:tr>
      <w:tr w:rsidR="002A1B1C" w:rsidRPr="00E03B62" w:rsidTr="002A1B1C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4B2335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Janinę </w:t>
            </w:r>
            <w:proofErr w:type="spellStart"/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>Andrusiuk</w:t>
            </w:r>
            <w:proofErr w:type="spellEnd"/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– of. koleżanki z Klubu Twórców Rękodzieła Artystycznego w Janowie Podlaskim</w:t>
            </w:r>
            <w:r w:rsidR="0064735B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E03B62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D1B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 W intencji uczestników nowenny do MBNP.</w:t>
            </w:r>
          </w:p>
        </w:tc>
      </w:tr>
      <w:tr w:rsidR="002A1B1C" w:rsidRPr="00E03B62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CZWARTEK – 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>03 listopada</w:t>
            </w:r>
          </w:p>
        </w:tc>
      </w:tr>
      <w:tr w:rsidR="002A1B1C" w:rsidRPr="00E03B62" w:rsidTr="00B06EB8">
        <w:trPr>
          <w:trHeight w:val="1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AA275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Pr="00E03B62" w:rsidRDefault="002A1B1C" w:rsidP="00AA275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EA7804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>Annę, Franciszka, Stanisława Frańczuka, zm. z rodz. Sadowskich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331351" w:rsidRPr="00E03B62" w:rsidRDefault="00331351" w:rsidP="00AA275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2. +Mariannę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>Karolinę, Franciszka, Jadwigę i Dominika, Witolda i Grażynę.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D3E" w:rsidRPr="00E03B62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354B32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Ks. Marka Zielińskiego (2r.) – of. przyjaciele.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RPr="00E03B62" w:rsidTr="00B06EB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PIĄTEK – 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>04 listopada</w:t>
            </w:r>
          </w:p>
        </w:tc>
      </w:tr>
      <w:tr w:rsidR="002A1B1C" w:rsidRPr="00E03B62" w:rsidTr="00B06EB8">
        <w:trPr>
          <w:trHeight w:val="24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B06EB8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024" w:rsidRPr="00E03B62" w:rsidRDefault="002A1B1C" w:rsidP="005B66D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B64D09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Teresę </w:t>
            </w:r>
            <w:proofErr w:type="spellStart"/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>Pułka</w:t>
            </w:r>
            <w:proofErr w:type="spellEnd"/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(3r.), Czesława, Zenona, Danutę, Helenę, Eugenię, Edwarda, Jana, zm. z obu stron z rodz. Woźniaków i Paszkiewiczów</w:t>
            </w:r>
            <w:r w:rsidR="00677879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331351" w:rsidRPr="00E03B62" w:rsidRDefault="00331351" w:rsidP="0033135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2.  +Mariannę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B06EB8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Pr="00E03B62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5B66D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Franciszka </w:t>
            </w:r>
            <w:proofErr w:type="spellStart"/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>Melaniuka</w:t>
            </w:r>
            <w:proofErr w:type="spellEnd"/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( 9r.) – of. syn z rodziną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2A1B1C" w:rsidRPr="00E03B62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B06EB8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7.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351" w:rsidRPr="00E03B62" w:rsidRDefault="00322024" w:rsidP="0033135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574239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80D1B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>Z</w:t>
            </w:r>
            <w:r w:rsidR="00606275">
              <w:rPr>
                <w:rFonts w:ascii="Times New Roman" w:hAnsi="Times New Roman"/>
                <w:b/>
                <w:sz w:val="25"/>
                <w:szCs w:val="25"/>
              </w:rPr>
              <w:t>m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Siostry z KRK </w:t>
            </w:r>
            <w:proofErr w:type="spellStart"/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>zel</w:t>
            </w:r>
            <w:proofErr w:type="spellEnd"/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Janiny Nowickiej z Janowa Podlaskiego.</w:t>
            </w:r>
          </w:p>
          <w:p w:rsidR="0091270F" w:rsidRPr="00E03B62" w:rsidRDefault="008519BF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2.+Dariusza Kwaśnego (30dz.)</w:t>
            </w:r>
          </w:p>
        </w:tc>
      </w:tr>
    </w:tbl>
    <w:p w:rsidR="002A1B1C" w:rsidRPr="00E03B62" w:rsidRDefault="002A1B1C" w:rsidP="002A1B1C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RPr="00E03B62" w:rsidTr="002A1B1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SOBOTA –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05 listopada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9BF" w:rsidRPr="00E03B62" w:rsidRDefault="002A1B1C" w:rsidP="004B233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354B32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80D1B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+Adolfa, Marię, Józefa, zm. z rodz. </w:t>
            </w:r>
            <w:proofErr w:type="spellStart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Trociów</w:t>
            </w:r>
            <w:proofErr w:type="spellEnd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, Karolinę, Michała, zm. z rodz. </w:t>
            </w:r>
            <w:proofErr w:type="spellStart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Wiktoruków</w:t>
            </w:r>
            <w:proofErr w:type="spellEnd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, Józefę, Antoniego, Lech, zm. z rodz. Żuków -of. rodzina. </w:t>
            </w:r>
          </w:p>
          <w:p w:rsidR="00E80D1B" w:rsidRPr="00E03B62" w:rsidRDefault="008519BF" w:rsidP="008519BF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2. +Mariannę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574239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677879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Teresę Półkę (3r.) – of. mama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574239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609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E80D1B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+Czesławę, Stanisława, Kazimierza, Danutę, zm. z rodz</w:t>
            </w:r>
            <w:r w:rsidR="00E80D1B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Wojcieszuków</w:t>
            </w:r>
            <w:proofErr w:type="spellEnd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i Stefaniuków.</w:t>
            </w:r>
          </w:p>
          <w:p w:rsidR="008519BF" w:rsidRPr="00E03B62" w:rsidRDefault="008519BF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2.+Mikołaja Abramczuka (30dz.)</w:t>
            </w:r>
          </w:p>
        </w:tc>
      </w:tr>
      <w:tr w:rsidR="002A1B1C" w:rsidRPr="00E03B62" w:rsidTr="002A1B1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NIEDZIELA – 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06 listopada</w:t>
            </w:r>
          </w:p>
        </w:tc>
      </w:tr>
      <w:tr w:rsidR="002A1B1C" w:rsidRPr="00E03B62" w:rsidTr="002A1B1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+Zm. z rodz. </w:t>
            </w:r>
            <w:proofErr w:type="spellStart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Lenardów</w:t>
            </w:r>
            <w:proofErr w:type="spellEnd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, Adama, Andrzeja, z rodz. M</w:t>
            </w:r>
            <w:r w:rsidR="00353927">
              <w:rPr>
                <w:rFonts w:ascii="Times New Roman" w:hAnsi="Times New Roman"/>
                <w:b/>
                <w:sz w:val="25"/>
                <w:szCs w:val="25"/>
              </w:rPr>
              <w:t>arię,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Jana, Elżbietę, Wacława, zm. z rodz. Bodz</w:t>
            </w:r>
            <w:r w:rsidR="00353927">
              <w:rPr>
                <w:rFonts w:ascii="Times New Roman" w:hAnsi="Times New Roman"/>
                <w:b/>
                <w:sz w:val="25"/>
                <w:szCs w:val="25"/>
              </w:rPr>
              <w:t>a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nów, Stanisława, Anielę, Eleonorę, Stanisława, Henryka</w:t>
            </w:r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E03B62" w:rsidTr="002A1B1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E51A09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Franciszka </w:t>
            </w:r>
            <w:proofErr w:type="spellStart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Czerewko</w:t>
            </w:r>
            <w:proofErr w:type="spellEnd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(33r.), Annę, Walentynę, </w:t>
            </w:r>
            <w:proofErr w:type="spellStart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Kaimierza</w:t>
            </w:r>
            <w:proofErr w:type="spellEnd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, Andrzeja, Genowefę, zm. z rodz. </w:t>
            </w:r>
            <w:proofErr w:type="spellStart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Czerewków</w:t>
            </w:r>
            <w:proofErr w:type="spellEnd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, Maksymiuków, </w:t>
            </w:r>
            <w:proofErr w:type="spellStart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Hryciuków</w:t>
            </w:r>
            <w:proofErr w:type="spellEnd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– of. rodzina. </w:t>
            </w:r>
            <w:r w:rsidR="00246724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2A1B1C" w:rsidRPr="00E03B62" w:rsidRDefault="008519BF" w:rsidP="008519BF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2. +Mariannę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677879">
        <w:trPr>
          <w:trHeight w:val="27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1A09" w:rsidRPr="00E03B62" w:rsidRDefault="002A1B1C" w:rsidP="00E12A1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5B5A73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Członkinie z KRK z Nowego Pawłowa i ich rodzin, </w:t>
            </w:r>
            <w:proofErr w:type="spellStart"/>
            <w:r w:rsidR="005B5A73" w:rsidRPr="00E03B62">
              <w:rPr>
                <w:rFonts w:ascii="Times New Roman" w:hAnsi="Times New Roman"/>
                <w:b/>
                <w:sz w:val="25"/>
                <w:szCs w:val="25"/>
              </w:rPr>
              <w:t>zel</w:t>
            </w:r>
            <w:proofErr w:type="spellEnd"/>
            <w:r w:rsidR="005B5A73" w:rsidRPr="00E03B62">
              <w:rPr>
                <w:rFonts w:ascii="Times New Roman" w:hAnsi="Times New Roman"/>
                <w:b/>
                <w:sz w:val="25"/>
                <w:szCs w:val="25"/>
              </w:rPr>
              <w:t>. Agnieszki Michaluk</w:t>
            </w:r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E03B62" w:rsidTr="002A1B1C">
        <w:trPr>
          <w:trHeight w:val="2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9A193E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5B5A73" w:rsidRPr="00E03B62">
              <w:rPr>
                <w:rFonts w:ascii="Times New Roman" w:hAnsi="Times New Roman"/>
                <w:b/>
                <w:sz w:val="25"/>
                <w:szCs w:val="25"/>
              </w:rPr>
              <w:t>Mariana (r.), Annę, Władysława – of. syn</w:t>
            </w:r>
            <w:r w:rsidR="008F6262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46724">
        <w:trPr>
          <w:trHeight w:val="24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45F1D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262A26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5B5A73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+Ks. Marka Zielińskiego (2r.) – of. siostra</w:t>
            </w:r>
            <w:r w:rsidR="00E12A1A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bookmarkEnd w:id="0"/>
    </w:tbl>
    <w:p w:rsidR="008D05EA" w:rsidRPr="00E03B62" w:rsidRDefault="008D05EA" w:rsidP="002A1B1C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51A09" w:rsidRPr="00E03B62" w:rsidRDefault="00E51A09" w:rsidP="002A1B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3B62" w:rsidRPr="00E03B62" w:rsidRDefault="00E03B62" w:rsidP="00E03B6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3B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30.10.2022            XXXI niedziela zwykła </w:t>
      </w:r>
    </w:p>
    <w:p w:rsidR="00F32925" w:rsidRDefault="00E03B62" w:rsidP="00E03B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03B62">
        <w:rPr>
          <w:rFonts w:ascii="Times New Roman" w:hAnsi="Times New Roman" w:cs="Times New Roman"/>
          <w:sz w:val="28"/>
          <w:szCs w:val="28"/>
        </w:rPr>
        <w:t xml:space="preserve">1) </w:t>
      </w:r>
      <w:r w:rsidR="00F32925">
        <w:rPr>
          <w:rFonts w:ascii="Times New Roman" w:hAnsi="Times New Roman" w:cs="Times New Roman"/>
          <w:sz w:val="28"/>
          <w:szCs w:val="28"/>
        </w:rPr>
        <w:t xml:space="preserve">W poniedziałek od godziny 16.00 będzie możliwość spowiedzi przed Uroczystością Wszystkich Świętych. </w:t>
      </w:r>
    </w:p>
    <w:p w:rsidR="00E03B62" w:rsidRPr="00E03B62" w:rsidRDefault="00F32925" w:rsidP="00E03B6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E03B62" w:rsidRPr="00E03B62">
        <w:rPr>
          <w:rFonts w:ascii="Times New Roman" w:hAnsi="Times New Roman" w:cs="Times New Roman"/>
          <w:color w:val="000000"/>
          <w:sz w:val="28"/>
          <w:szCs w:val="28"/>
        </w:rPr>
        <w:t>We wtorek</w:t>
      </w:r>
      <w:r w:rsidR="00E03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B62" w:rsidRPr="00E03B62">
        <w:rPr>
          <w:rFonts w:ascii="Times New Roman" w:hAnsi="Times New Roman" w:cs="Times New Roman"/>
          <w:color w:val="000000"/>
          <w:sz w:val="28"/>
          <w:szCs w:val="28"/>
        </w:rPr>
        <w:t>Uroczystość Wszystkich Świętych. Główna Msza św. na cmentarzu o g.10.00.</w:t>
      </w:r>
    </w:p>
    <w:p w:rsidR="00E03B62" w:rsidRPr="00E03B62" w:rsidRDefault="00F32925" w:rsidP="00E03B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B62" w:rsidRPr="00E03B62">
        <w:rPr>
          <w:rFonts w:ascii="Times New Roman" w:hAnsi="Times New Roman" w:cs="Times New Roman"/>
          <w:sz w:val="28"/>
          <w:szCs w:val="28"/>
        </w:rPr>
        <w:t xml:space="preserve">) </w:t>
      </w:r>
      <w:r w:rsidR="00E03B62" w:rsidRPr="00E03B62">
        <w:rPr>
          <w:rFonts w:ascii="Times New Roman" w:hAnsi="Times New Roman" w:cs="Times New Roman"/>
          <w:color w:val="000000"/>
          <w:sz w:val="28"/>
          <w:szCs w:val="28"/>
        </w:rPr>
        <w:t xml:space="preserve">We środę Dzień Zaduszny. Podobnie jak we wtorek Msza św. główna o g. 10.00 na cmentarzu w intencji zmarłych polecanych na kartkach </w:t>
      </w:r>
      <w:proofErr w:type="spellStart"/>
      <w:r w:rsidR="00E03B62" w:rsidRPr="00E03B62">
        <w:rPr>
          <w:rFonts w:ascii="Times New Roman" w:hAnsi="Times New Roman" w:cs="Times New Roman"/>
          <w:color w:val="000000"/>
          <w:sz w:val="28"/>
          <w:szCs w:val="28"/>
        </w:rPr>
        <w:t>wypominkowych</w:t>
      </w:r>
      <w:proofErr w:type="spellEnd"/>
      <w:r w:rsidR="00E03B62" w:rsidRPr="00E03B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B62" w:rsidRPr="00E03B62" w:rsidRDefault="00F32925" w:rsidP="00E03B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3B62" w:rsidRPr="00E03B62">
        <w:rPr>
          <w:rFonts w:ascii="Times New Roman" w:hAnsi="Times New Roman" w:cs="Times New Roman"/>
          <w:color w:val="000000"/>
          <w:sz w:val="28"/>
          <w:szCs w:val="28"/>
        </w:rPr>
        <w:t>) W tym tygodniu I-czwartek, piątek, sobota i niedziela miesiąca. Nabożeństwa i zmianka różańcowa jak  co miesiąc.</w:t>
      </w:r>
      <w:r w:rsidR="00E03B62" w:rsidRPr="00E03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</w:p>
    <w:p w:rsidR="00E03B62" w:rsidRDefault="00F32925" w:rsidP="00E03B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3B62" w:rsidRPr="00E03B6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03B62" w:rsidRPr="00E03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Wyjazd do chorych z racji I piątku, będzie w sobotę od. </w:t>
      </w:r>
      <w:r w:rsidR="00C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</w:t>
      </w:r>
      <w:r w:rsidR="00E03B62" w:rsidRPr="00E03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9.00</w:t>
      </w:r>
    </w:p>
    <w:p w:rsidR="003358FD" w:rsidRPr="003358FD" w:rsidRDefault="00F32925" w:rsidP="003358FD">
      <w:pPr>
        <w:spacing w:after="23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33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358FD" w:rsidRPr="003358FD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Zbiórka do puszek na </w:t>
      </w:r>
      <w:r w:rsidR="003358FD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misje wyniosła 1830 zł., </w:t>
      </w:r>
      <w:r w:rsidR="003358FD" w:rsidRPr="003358FD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Bóg zapłać́ za złożone ofiary i </w:t>
      </w:r>
      <w:r w:rsidR="003358FD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PZC </w:t>
      </w:r>
      <w:r w:rsidR="003358FD" w:rsidRPr="003358FD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za przeprowadzenie zbiórki. </w:t>
      </w:r>
    </w:p>
    <w:p w:rsidR="00E03B62" w:rsidRDefault="00F32925" w:rsidP="00E03B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E03B62" w:rsidRPr="00E03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Za tydzień taca na ogrzewanie bazyliki </w:t>
      </w:r>
    </w:p>
    <w:p w:rsidR="00D434CB" w:rsidRPr="00E03B62" w:rsidRDefault="00F32925" w:rsidP="00E03B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D43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)W środę o godz. 16.00 w kościele spotkanie kandydatów do sakramentu bierzmowania klasa VIII. </w:t>
      </w:r>
    </w:p>
    <w:p w:rsidR="00E03B62" w:rsidRPr="00E03B62" w:rsidRDefault="00F32925" w:rsidP="00E03B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03B62" w:rsidRPr="00E03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E03B62" w:rsidRPr="00E03B62">
        <w:rPr>
          <w:rFonts w:ascii="Times New Roman" w:hAnsi="Times New Roman" w:cs="Times New Roman"/>
          <w:sz w:val="28"/>
          <w:szCs w:val="28"/>
        </w:rPr>
        <w:t xml:space="preserve">Na ołtarzach </w:t>
      </w:r>
      <w:proofErr w:type="spellStart"/>
      <w:r w:rsidR="00E03B62" w:rsidRPr="00E03B6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E03B62" w:rsidRPr="00E03B62">
        <w:rPr>
          <w:rFonts w:ascii="Times New Roman" w:hAnsi="Times New Roman" w:cs="Times New Roman"/>
          <w:sz w:val="28"/>
          <w:szCs w:val="28"/>
        </w:rPr>
        <w:t xml:space="preserve">̨ </w:t>
      </w:r>
      <w:proofErr w:type="spellStart"/>
      <w:r w:rsidR="00E03B62" w:rsidRPr="00E03B62">
        <w:rPr>
          <w:rFonts w:ascii="Times New Roman" w:hAnsi="Times New Roman" w:cs="Times New Roman"/>
          <w:sz w:val="28"/>
          <w:szCs w:val="28"/>
        </w:rPr>
        <w:t>wyłożone</w:t>
      </w:r>
      <w:proofErr w:type="spellEnd"/>
      <w:r w:rsidR="00E03B62" w:rsidRPr="00E03B62">
        <w:rPr>
          <w:rFonts w:ascii="Times New Roman" w:hAnsi="Times New Roman" w:cs="Times New Roman"/>
          <w:sz w:val="28"/>
          <w:szCs w:val="28"/>
        </w:rPr>
        <w:t xml:space="preserve"> kartki </w:t>
      </w:r>
      <w:proofErr w:type="spellStart"/>
      <w:r w:rsidR="00E03B62" w:rsidRPr="00E03B62">
        <w:rPr>
          <w:rFonts w:ascii="Times New Roman" w:hAnsi="Times New Roman" w:cs="Times New Roman"/>
          <w:sz w:val="28"/>
          <w:szCs w:val="28"/>
        </w:rPr>
        <w:t>wypominkowe</w:t>
      </w:r>
      <w:proofErr w:type="spellEnd"/>
      <w:r w:rsidR="00E03B62" w:rsidRPr="00E03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3B62" w:rsidRPr="00E03B62">
        <w:rPr>
          <w:rFonts w:ascii="Times New Roman" w:hAnsi="Times New Roman" w:cs="Times New Roman"/>
          <w:sz w:val="28"/>
          <w:szCs w:val="28"/>
        </w:rPr>
        <w:t>które</w:t>
      </w:r>
      <w:proofErr w:type="spellEnd"/>
      <w:r w:rsidR="00E03B62" w:rsidRPr="00E0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B62" w:rsidRPr="00E03B62">
        <w:rPr>
          <w:rFonts w:ascii="Times New Roman" w:hAnsi="Times New Roman" w:cs="Times New Roman"/>
          <w:sz w:val="28"/>
          <w:szCs w:val="28"/>
        </w:rPr>
        <w:t>można</w:t>
      </w:r>
      <w:proofErr w:type="spellEnd"/>
      <w:r w:rsidR="00E03B62" w:rsidRPr="00E0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B62" w:rsidRPr="00E03B62">
        <w:rPr>
          <w:rFonts w:ascii="Times New Roman" w:hAnsi="Times New Roman" w:cs="Times New Roman"/>
          <w:sz w:val="28"/>
          <w:szCs w:val="28"/>
        </w:rPr>
        <w:t>brac</w:t>
      </w:r>
      <w:proofErr w:type="spellEnd"/>
      <w:r w:rsidR="00E03B62" w:rsidRPr="00E03B62">
        <w:rPr>
          <w:rFonts w:ascii="Times New Roman" w:hAnsi="Times New Roman" w:cs="Times New Roman"/>
          <w:sz w:val="28"/>
          <w:szCs w:val="28"/>
        </w:rPr>
        <w:t>́ do wypełnienia. Prosimy o wpisywanie adresu ofiarodawcy, aby można dzięki temu ułożyć harmonogram modlitw w listopadzie uwzględniając ulice Janowa i wioski w poszczególne dni miesiąca. Wypominki możemy składać w zakrystii, a nadto na Wszystkich Świętych i w Dzień Zaduszny w  g.9.00 – 10.00 na cmentarzu.</w:t>
      </w:r>
      <w:r w:rsidR="00E03B62">
        <w:rPr>
          <w:rFonts w:ascii="Times New Roman" w:hAnsi="Times New Roman" w:cs="Times New Roman"/>
          <w:sz w:val="28"/>
          <w:szCs w:val="28"/>
        </w:rPr>
        <w:t xml:space="preserve"> Prosimy o wyraźne wypisywanie kartek.</w:t>
      </w:r>
    </w:p>
    <w:p w:rsidR="00E03B62" w:rsidRPr="00E03B62" w:rsidRDefault="00F32925" w:rsidP="00E03B6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3B62" w:rsidRPr="00E03B62">
        <w:rPr>
          <w:rFonts w:ascii="Times New Roman" w:hAnsi="Times New Roman" w:cs="Times New Roman"/>
          <w:sz w:val="28"/>
          <w:szCs w:val="28"/>
        </w:rPr>
        <w:t xml:space="preserve">) Od środy 3 listopada do wtorku – 08 listopada włącznie różaniec </w:t>
      </w:r>
      <w:proofErr w:type="spellStart"/>
      <w:r w:rsidR="00E03B62" w:rsidRPr="00E03B62">
        <w:rPr>
          <w:rFonts w:ascii="Times New Roman" w:hAnsi="Times New Roman" w:cs="Times New Roman"/>
          <w:sz w:val="28"/>
          <w:szCs w:val="28"/>
        </w:rPr>
        <w:t>wypominkowy</w:t>
      </w:r>
      <w:proofErr w:type="spellEnd"/>
      <w:r w:rsidR="00E03B62" w:rsidRPr="00E03B62">
        <w:rPr>
          <w:rFonts w:ascii="Times New Roman" w:hAnsi="Times New Roman" w:cs="Times New Roman"/>
          <w:sz w:val="28"/>
          <w:szCs w:val="28"/>
        </w:rPr>
        <w:t xml:space="preserve"> wyłącznie na cmentarzu o godz. 18.00. Rozkład </w:t>
      </w:r>
      <w:proofErr w:type="spellStart"/>
      <w:r w:rsidR="00E03B62" w:rsidRPr="00E03B62">
        <w:rPr>
          <w:rFonts w:ascii="Times New Roman" w:hAnsi="Times New Roman" w:cs="Times New Roman"/>
          <w:sz w:val="28"/>
          <w:szCs w:val="28"/>
        </w:rPr>
        <w:t>różańca</w:t>
      </w:r>
      <w:proofErr w:type="spellEnd"/>
      <w:r w:rsidR="00E03B62" w:rsidRPr="00E0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B62" w:rsidRPr="00E03B62">
        <w:rPr>
          <w:rFonts w:ascii="Times New Roman" w:hAnsi="Times New Roman" w:cs="Times New Roman"/>
          <w:sz w:val="28"/>
          <w:szCs w:val="28"/>
        </w:rPr>
        <w:t>wypominkowego</w:t>
      </w:r>
      <w:proofErr w:type="spellEnd"/>
      <w:r w:rsidR="00E03B62" w:rsidRPr="00E03B62">
        <w:rPr>
          <w:rFonts w:ascii="Times New Roman" w:hAnsi="Times New Roman" w:cs="Times New Roman"/>
          <w:sz w:val="28"/>
          <w:szCs w:val="28"/>
        </w:rPr>
        <w:t xml:space="preserve"> na cmentarzu zamieszczony zostanie w gazetce i na tablicy ogłoszeń́ oraz na tablicy przed cmentarzem.</w:t>
      </w:r>
    </w:p>
    <w:p w:rsidR="00E03B62" w:rsidRPr="00E03B62" w:rsidRDefault="00D434CB" w:rsidP="00E03B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2925">
        <w:rPr>
          <w:rFonts w:ascii="Times New Roman" w:hAnsi="Times New Roman" w:cs="Times New Roman"/>
          <w:sz w:val="28"/>
          <w:szCs w:val="28"/>
        </w:rPr>
        <w:t>1</w:t>
      </w:r>
      <w:r w:rsidR="00E03B62" w:rsidRPr="00E03B62">
        <w:rPr>
          <w:rFonts w:ascii="Times New Roman" w:hAnsi="Times New Roman" w:cs="Times New Roman"/>
          <w:sz w:val="28"/>
          <w:szCs w:val="28"/>
        </w:rPr>
        <w:t>) Bóg zapłać rodzicom dzieci I-komunijnych za pracę na cmentarzu w dniu wczorajszym.</w:t>
      </w:r>
    </w:p>
    <w:p w:rsidR="00E03B62" w:rsidRPr="00E03B62" w:rsidRDefault="003358FD" w:rsidP="00E03B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29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03B62" w:rsidRPr="00E03B62">
        <w:rPr>
          <w:rFonts w:ascii="Times New Roman" w:hAnsi="Times New Roman" w:cs="Times New Roman"/>
          <w:sz w:val="28"/>
          <w:szCs w:val="28"/>
        </w:rPr>
        <w:t xml:space="preserve">W najbliższy </w:t>
      </w:r>
      <w:r w:rsidR="00E03B62">
        <w:rPr>
          <w:rFonts w:ascii="Times New Roman" w:hAnsi="Times New Roman" w:cs="Times New Roman"/>
          <w:sz w:val="28"/>
          <w:szCs w:val="28"/>
        </w:rPr>
        <w:t>czwartek</w:t>
      </w:r>
      <w:r w:rsidR="00E03B62" w:rsidRPr="00E03B62">
        <w:rPr>
          <w:rFonts w:ascii="Times New Roman" w:hAnsi="Times New Roman" w:cs="Times New Roman"/>
          <w:sz w:val="28"/>
          <w:szCs w:val="28"/>
        </w:rPr>
        <w:t xml:space="preserve"> o g.16.00 spotkanie z ministrantami w zakrystii ministranckiej, a </w:t>
      </w:r>
      <w:r w:rsidR="00E03B62">
        <w:rPr>
          <w:rFonts w:ascii="Times New Roman" w:hAnsi="Times New Roman" w:cs="Times New Roman"/>
          <w:sz w:val="28"/>
          <w:szCs w:val="28"/>
        </w:rPr>
        <w:t xml:space="preserve">w piątek </w:t>
      </w:r>
      <w:r w:rsidR="00E03B62" w:rsidRPr="00E03B62">
        <w:rPr>
          <w:rFonts w:ascii="Times New Roman" w:hAnsi="Times New Roman" w:cs="Times New Roman"/>
          <w:sz w:val="28"/>
          <w:szCs w:val="28"/>
        </w:rPr>
        <w:t>po Mszy św. wieczorowej spotkanie KSM-u na salce.</w:t>
      </w:r>
    </w:p>
    <w:p w:rsidR="00E03B62" w:rsidRDefault="00E03B62" w:rsidP="00E03B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03B62">
        <w:rPr>
          <w:rFonts w:ascii="Times New Roman" w:hAnsi="Times New Roman" w:cs="Times New Roman"/>
          <w:sz w:val="28"/>
          <w:szCs w:val="28"/>
        </w:rPr>
        <w:t>1</w:t>
      </w:r>
      <w:r w:rsidR="00F32925">
        <w:rPr>
          <w:rFonts w:ascii="Times New Roman" w:hAnsi="Times New Roman" w:cs="Times New Roman"/>
          <w:sz w:val="28"/>
          <w:szCs w:val="28"/>
        </w:rPr>
        <w:t>3</w:t>
      </w:r>
      <w:r w:rsidRPr="00E03B62">
        <w:rPr>
          <w:rFonts w:ascii="Times New Roman" w:hAnsi="Times New Roman" w:cs="Times New Roman"/>
          <w:sz w:val="28"/>
          <w:szCs w:val="28"/>
        </w:rPr>
        <w:t>) Rozkład modlitw za zmarłych polecanych w wypominkach w miesiącu listopadzie jest wywieszony w gablocie i na stronie internetowej parafii.</w:t>
      </w:r>
    </w:p>
    <w:p w:rsidR="00F32925" w:rsidRPr="00F32925" w:rsidRDefault="00F32925" w:rsidP="00F329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F32925">
        <w:rPr>
          <w:rFonts w:ascii="Times New Roman" w:hAnsi="Times New Roman" w:cs="Times New Roman"/>
          <w:sz w:val="28"/>
          <w:szCs w:val="28"/>
        </w:rPr>
        <w:t>„Wójt Gminy informuje, że Gmina Janów Podlaski przygotowuje zaplecze prawne, techniczne oraz logistyczne w celu dystrybucji węgla na terenie naszej gminy. Osoby zainteresowane zakupem węgla za pośrednictwem Gminy Janów Podlaski proszone są o złożenie w Urzędzie Gminy osobiście lub pocztą mailową ankiety zapotrzebowania na zakup węgla, której formularz jest dostępny w urzędzie lub na stronie internetowej Gminy.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25">
        <w:rPr>
          <w:rFonts w:ascii="Times New Roman" w:hAnsi="Times New Roman" w:cs="Times New Roman"/>
          <w:sz w:val="28"/>
          <w:szCs w:val="28"/>
        </w:rPr>
        <w:t xml:space="preserve">Wnioski będą przyjmowane dopiero po wejściu w życie ustawy o zakupie preferencyjnym </w:t>
      </w:r>
      <w:r w:rsidRPr="00F32925">
        <w:rPr>
          <w:rFonts w:ascii="Times New Roman" w:hAnsi="Times New Roman" w:cs="Times New Roman"/>
          <w:sz w:val="28"/>
          <w:szCs w:val="28"/>
        </w:rPr>
        <w:lastRenderedPageBreak/>
        <w:t>paliwa stałego przez gospodarstwa domowe. Ustawa ta została uchwalona 27 października przez Sejm po poprawkach senackich i lada dzień powinna wejść w życie.</w:t>
      </w:r>
    </w:p>
    <w:p w:rsidR="00F32925" w:rsidRDefault="00F32925" w:rsidP="00F329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32925">
        <w:rPr>
          <w:rFonts w:ascii="Times New Roman" w:hAnsi="Times New Roman" w:cs="Times New Roman"/>
          <w:sz w:val="28"/>
          <w:szCs w:val="28"/>
        </w:rPr>
        <w:t>Zgodnie z tą ustawą możliwość zakupu węgla za naszym pośrednictwem będzie przysługiwała osobom zamieszkującym na terenie gminy Janów Podlaski, które otrzymały dodatek węglowy lub są do jego otrzymania uprawnione, a jednocześnie nie zakupiły do tej pory węgla w cenie niższej niż 2.000,00 zł za tonę.</w:t>
      </w:r>
    </w:p>
    <w:p w:rsidR="00DB2BC8" w:rsidRPr="00E03B62" w:rsidRDefault="00DB2BC8" w:rsidP="00E03B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29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Wojewódzki Szpital Specjalistyczny w Białej Podlaskiej zachęca do wykonania darmowych badań tomografii komputerowej klatki piersiowej, pozwalającej wykryć nowotwór płuc w pierwszym stopniu zaawansowania. Badania dotyczą osób w wieku 50-74 lat. Szczegółowe informacje i numer telefonu znajdują się na tablicy ogłoszeń.  </w:t>
      </w:r>
    </w:p>
    <w:p w:rsidR="00E03B62" w:rsidRPr="00E03B62" w:rsidRDefault="00E03B62" w:rsidP="00E03B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03B62">
        <w:rPr>
          <w:rFonts w:ascii="Times New Roman" w:hAnsi="Times New Roman" w:cs="Times New Roman"/>
          <w:sz w:val="28"/>
          <w:szCs w:val="28"/>
        </w:rPr>
        <w:t>1</w:t>
      </w:r>
      <w:r w:rsidR="00F32925">
        <w:rPr>
          <w:rFonts w:ascii="Times New Roman" w:hAnsi="Times New Roman" w:cs="Times New Roman"/>
          <w:sz w:val="28"/>
          <w:szCs w:val="28"/>
        </w:rPr>
        <w:t>6</w:t>
      </w:r>
      <w:r w:rsidRPr="00E03B62">
        <w:rPr>
          <w:rFonts w:ascii="Times New Roman" w:hAnsi="Times New Roman" w:cs="Times New Roman"/>
          <w:sz w:val="28"/>
          <w:szCs w:val="28"/>
        </w:rPr>
        <w:t>) Bóg zapłać́ za ofiary na  kościół:</w:t>
      </w:r>
      <w:r>
        <w:rPr>
          <w:rFonts w:ascii="Times New Roman" w:hAnsi="Times New Roman" w:cs="Times New Roman"/>
          <w:sz w:val="28"/>
          <w:szCs w:val="28"/>
        </w:rPr>
        <w:t xml:space="preserve"> Bezimiennie z ul. Kościuszki – 300zł., </w:t>
      </w:r>
      <w:r w:rsidR="00353927">
        <w:rPr>
          <w:rFonts w:ascii="Times New Roman" w:hAnsi="Times New Roman" w:cs="Times New Roman"/>
          <w:sz w:val="28"/>
          <w:szCs w:val="28"/>
        </w:rPr>
        <w:t xml:space="preserve">Bezimiennie z ul. Konopnickiej -200zł., Bezimiennie z ul. </w:t>
      </w:r>
      <w:r w:rsidR="00DB2BC8">
        <w:rPr>
          <w:rFonts w:ascii="Times New Roman" w:hAnsi="Times New Roman" w:cs="Times New Roman"/>
          <w:sz w:val="28"/>
          <w:szCs w:val="28"/>
        </w:rPr>
        <w:t xml:space="preserve">Krzyształowicza – 100zł., Bezimiennie z Nowego Pawłowa – 60zł.,  </w:t>
      </w:r>
    </w:p>
    <w:bookmarkEnd w:id="1"/>
    <w:p w:rsidR="000A004F" w:rsidRPr="00E03B62" w:rsidRDefault="000A004F" w:rsidP="000A004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A004F" w:rsidRPr="00E03B62" w:rsidSect="002A1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776"/>
    <w:multiLevelType w:val="hybridMultilevel"/>
    <w:tmpl w:val="73C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318"/>
    <w:multiLevelType w:val="hybridMultilevel"/>
    <w:tmpl w:val="1A3E0394"/>
    <w:lvl w:ilvl="0" w:tplc="BA6EAF5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C2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C1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63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EC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1CF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87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E1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364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C"/>
    <w:rsid w:val="00015FEC"/>
    <w:rsid w:val="00040354"/>
    <w:rsid w:val="00052DB1"/>
    <w:rsid w:val="00055EC6"/>
    <w:rsid w:val="00091DA8"/>
    <w:rsid w:val="00092D3E"/>
    <w:rsid w:val="000A004F"/>
    <w:rsid w:val="000A3E93"/>
    <w:rsid w:val="000B613D"/>
    <w:rsid w:val="000D662F"/>
    <w:rsid w:val="00112F27"/>
    <w:rsid w:val="00126393"/>
    <w:rsid w:val="001C297B"/>
    <w:rsid w:val="001E778F"/>
    <w:rsid w:val="00205B53"/>
    <w:rsid w:val="00211609"/>
    <w:rsid w:val="00236616"/>
    <w:rsid w:val="00246724"/>
    <w:rsid w:val="00262A26"/>
    <w:rsid w:val="00277652"/>
    <w:rsid w:val="002860FF"/>
    <w:rsid w:val="0028633D"/>
    <w:rsid w:val="00286CC2"/>
    <w:rsid w:val="002A1B1C"/>
    <w:rsid w:val="002B09CD"/>
    <w:rsid w:val="002D7A98"/>
    <w:rsid w:val="002F07EA"/>
    <w:rsid w:val="002F6D50"/>
    <w:rsid w:val="00322024"/>
    <w:rsid w:val="00331351"/>
    <w:rsid w:val="003358FD"/>
    <w:rsid w:val="00351276"/>
    <w:rsid w:val="00353927"/>
    <w:rsid w:val="00354B32"/>
    <w:rsid w:val="00380B55"/>
    <w:rsid w:val="00392232"/>
    <w:rsid w:val="003B3C7D"/>
    <w:rsid w:val="003C5D07"/>
    <w:rsid w:val="003D1525"/>
    <w:rsid w:val="003D659B"/>
    <w:rsid w:val="0040176F"/>
    <w:rsid w:val="00436CEC"/>
    <w:rsid w:val="00437FFB"/>
    <w:rsid w:val="00460507"/>
    <w:rsid w:val="004977D2"/>
    <w:rsid w:val="004B2335"/>
    <w:rsid w:val="005011A1"/>
    <w:rsid w:val="005210E2"/>
    <w:rsid w:val="00527CE2"/>
    <w:rsid w:val="00561001"/>
    <w:rsid w:val="0056614B"/>
    <w:rsid w:val="00574239"/>
    <w:rsid w:val="005B5A73"/>
    <w:rsid w:val="005B66D5"/>
    <w:rsid w:val="005D12BA"/>
    <w:rsid w:val="005F1FBA"/>
    <w:rsid w:val="00606275"/>
    <w:rsid w:val="0061259D"/>
    <w:rsid w:val="00615142"/>
    <w:rsid w:val="0062294A"/>
    <w:rsid w:val="00635833"/>
    <w:rsid w:val="0064735B"/>
    <w:rsid w:val="00677879"/>
    <w:rsid w:val="00681C81"/>
    <w:rsid w:val="00696BA1"/>
    <w:rsid w:val="006C2738"/>
    <w:rsid w:val="006D4E1C"/>
    <w:rsid w:val="006D5EBD"/>
    <w:rsid w:val="00733E56"/>
    <w:rsid w:val="00737B9E"/>
    <w:rsid w:val="007B4EB1"/>
    <w:rsid w:val="007C3B5A"/>
    <w:rsid w:val="007E4F80"/>
    <w:rsid w:val="0082112B"/>
    <w:rsid w:val="008223E0"/>
    <w:rsid w:val="0083013F"/>
    <w:rsid w:val="00843B56"/>
    <w:rsid w:val="008519BF"/>
    <w:rsid w:val="00860B37"/>
    <w:rsid w:val="00867E06"/>
    <w:rsid w:val="00877137"/>
    <w:rsid w:val="008A671A"/>
    <w:rsid w:val="008D05EA"/>
    <w:rsid w:val="008D378F"/>
    <w:rsid w:val="008D4CBB"/>
    <w:rsid w:val="008F1BC0"/>
    <w:rsid w:val="008F6262"/>
    <w:rsid w:val="0091270F"/>
    <w:rsid w:val="00935847"/>
    <w:rsid w:val="00966087"/>
    <w:rsid w:val="009A193E"/>
    <w:rsid w:val="009C4491"/>
    <w:rsid w:val="009E0E88"/>
    <w:rsid w:val="00A13B79"/>
    <w:rsid w:val="00A2584D"/>
    <w:rsid w:val="00A25A6A"/>
    <w:rsid w:val="00A526B3"/>
    <w:rsid w:val="00A758D3"/>
    <w:rsid w:val="00A918F6"/>
    <w:rsid w:val="00AA275E"/>
    <w:rsid w:val="00AC0297"/>
    <w:rsid w:val="00AD7C30"/>
    <w:rsid w:val="00B06EB8"/>
    <w:rsid w:val="00B12130"/>
    <w:rsid w:val="00B22B06"/>
    <w:rsid w:val="00B36178"/>
    <w:rsid w:val="00B50C68"/>
    <w:rsid w:val="00B64D09"/>
    <w:rsid w:val="00B71C95"/>
    <w:rsid w:val="00B92671"/>
    <w:rsid w:val="00BA0404"/>
    <w:rsid w:val="00BA0BEB"/>
    <w:rsid w:val="00BB52FD"/>
    <w:rsid w:val="00BC2449"/>
    <w:rsid w:val="00BE6477"/>
    <w:rsid w:val="00BE6FC1"/>
    <w:rsid w:val="00BF558F"/>
    <w:rsid w:val="00C1466C"/>
    <w:rsid w:val="00C201D5"/>
    <w:rsid w:val="00C42026"/>
    <w:rsid w:val="00C4627A"/>
    <w:rsid w:val="00C50C81"/>
    <w:rsid w:val="00CA183E"/>
    <w:rsid w:val="00CB049B"/>
    <w:rsid w:val="00CC7C8C"/>
    <w:rsid w:val="00CE15BB"/>
    <w:rsid w:val="00D15CCD"/>
    <w:rsid w:val="00D216BC"/>
    <w:rsid w:val="00D243D1"/>
    <w:rsid w:val="00D434CB"/>
    <w:rsid w:val="00D45F1D"/>
    <w:rsid w:val="00D61608"/>
    <w:rsid w:val="00D9640E"/>
    <w:rsid w:val="00DB2BC8"/>
    <w:rsid w:val="00DC3ECD"/>
    <w:rsid w:val="00E03B62"/>
    <w:rsid w:val="00E12A1A"/>
    <w:rsid w:val="00E278D2"/>
    <w:rsid w:val="00E30768"/>
    <w:rsid w:val="00E51A09"/>
    <w:rsid w:val="00E56D81"/>
    <w:rsid w:val="00E80D1B"/>
    <w:rsid w:val="00E86D8B"/>
    <w:rsid w:val="00E87451"/>
    <w:rsid w:val="00EA3D99"/>
    <w:rsid w:val="00EA7804"/>
    <w:rsid w:val="00EB374F"/>
    <w:rsid w:val="00EB547B"/>
    <w:rsid w:val="00ED1BCA"/>
    <w:rsid w:val="00ED40EE"/>
    <w:rsid w:val="00EE420B"/>
    <w:rsid w:val="00EF0963"/>
    <w:rsid w:val="00F1117B"/>
    <w:rsid w:val="00F30230"/>
    <w:rsid w:val="00F30CAC"/>
    <w:rsid w:val="00F32925"/>
    <w:rsid w:val="00F626D7"/>
    <w:rsid w:val="00F767E8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C5B5"/>
  <w15:chartTrackingRefBased/>
  <w15:docId w15:val="{852860D4-B6FE-45D3-974A-3F32D51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B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A1B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2A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1B1C"/>
    <w:rPr>
      <w:b/>
      <w:bCs/>
    </w:rPr>
  </w:style>
  <w:style w:type="character" w:styleId="Uwydatnienie">
    <w:name w:val="Emphasis"/>
    <w:basedOn w:val="Domylnaczcionkaakapitu"/>
    <w:uiPriority w:val="20"/>
    <w:qFormat/>
    <w:rsid w:val="002A1B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671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9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</w:div>
      </w:divsChild>
    </w:div>
    <w:div w:id="1955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188</cp:revision>
  <cp:lastPrinted>2022-10-28T10:15:00Z</cp:lastPrinted>
  <dcterms:created xsi:type="dcterms:W3CDTF">2022-08-09T08:48:00Z</dcterms:created>
  <dcterms:modified xsi:type="dcterms:W3CDTF">2022-10-29T11:09:00Z</dcterms:modified>
</cp:coreProperties>
</file>